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D9B5" w14:textId="77777777" w:rsidR="00F448DC" w:rsidRPr="00F31396" w:rsidRDefault="00F448DC" w:rsidP="004F7A8E">
      <w:pPr>
        <w:pStyle w:val="NormalWeb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F31396">
        <w:rPr>
          <w:b/>
          <w:sz w:val="26"/>
          <w:szCs w:val="26"/>
        </w:rPr>
        <w:t>CỘNG HOÀ XÃ HỘI CHỦ NGHĨA VIỆT NAM</w:t>
      </w:r>
    </w:p>
    <w:p w14:paraId="288231DE" w14:textId="494A5CC3" w:rsidR="009373FB" w:rsidRDefault="00950838" w:rsidP="004F7A8E">
      <w:pPr>
        <w:pStyle w:val="NormalWeb"/>
        <w:shd w:val="clear" w:color="auto" w:fill="FFFFFF"/>
        <w:tabs>
          <w:tab w:val="center" w:pos="4514"/>
          <w:tab w:val="left" w:pos="6435"/>
        </w:tabs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AE8C" wp14:editId="44D585DF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215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A9702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pt" to="16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  <w:r w:rsidR="00F448DC" w:rsidRPr="009373FB">
        <w:rPr>
          <w:b/>
          <w:sz w:val="28"/>
          <w:szCs w:val="28"/>
        </w:rPr>
        <w:t>Độc lập - Tự do - Hạnh phúc</w:t>
      </w:r>
    </w:p>
    <w:p w14:paraId="04EEAF47" w14:textId="25BFDA55" w:rsidR="00F448DC" w:rsidRPr="00F31396" w:rsidRDefault="00F448DC" w:rsidP="009373FB">
      <w:pPr>
        <w:pStyle w:val="NormalWeb"/>
        <w:shd w:val="clear" w:color="auto" w:fill="FFFFFF"/>
        <w:tabs>
          <w:tab w:val="center" w:pos="4514"/>
          <w:tab w:val="left" w:pos="6435"/>
        </w:tabs>
        <w:spacing w:before="150" w:beforeAutospacing="0" w:after="150" w:afterAutospacing="0"/>
        <w:jc w:val="center"/>
        <w:rPr>
          <w:b/>
          <w:sz w:val="26"/>
          <w:szCs w:val="26"/>
        </w:rPr>
      </w:pPr>
    </w:p>
    <w:p w14:paraId="104A13EC" w14:textId="0EB91EAA" w:rsidR="00F448DC" w:rsidRPr="00F31396" w:rsidRDefault="00F448DC" w:rsidP="00F448D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6"/>
          <w:szCs w:val="26"/>
        </w:rPr>
      </w:pPr>
      <w:r w:rsidRPr="00F31396">
        <w:rPr>
          <w:rStyle w:val="Emphasis"/>
          <w:rFonts w:eastAsia="Calibri"/>
          <w:color w:val="000000"/>
          <w:sz w:val="26"/>
          <w:szCs w:val="26"/>
          <w:bdr w:val="none" w:sz="0" w:space="0" w:color="auto" w:frame="1"/>
        </w:rPr>
        <w:t>...</w:t>
      </w:r>
      <w:r w:rsidR="004F7A8E">
        <w:rPr>
          <w:rStyle w:val="Emphasis"/>
          <w:rFonts w:eastAsia="Calibri"/>
          <w:color w:val="000000"/>
          <w:sz w:val="26"/>
          <w:szCs w:val="26"/>
          <w:bdr w:val="none" w:sz="0" w:space="0" w:color="auto" w:frame="1"/>
        </w:rPr>
        <w:t>.........</w:t>
      </w:r>
      <w:r w:rsidRPr="00F31396">
        <w:rPr>
          <w:rStyle w:val="Emphasis"/>
          <w:rFonts w:eastAsia="Calibri"/>
          <w:color w:val="000000"/>
          <w:sz w:val="26"/>
          <w:szCs w:val="26"/>
          <w:bdr w:val="none" w:sz="0" w:space="0" w:color="auto" w:frame="1"/>
        </w:rPr>
        <w:t>, ngày ... tháng ... năm ...</w:t>
      </w:r>
      <w:r w:rsidR="004F7A8E">
        <w:rPr>
          <w:rStyle w:val="Emphasis"/>
          <w:rFonts w:eastAsia="Calibri"/>
          <w:color w:val="000000"/>
          <w:sz w:val="26"/>
          <w:szCs w:val="26"/>
          <w:bdr w:val="none" w:sz="0" w:space="0" w:color="auto" w:frame="1"/>
        </w:rPr>
        <w:t>.........</w:t>
      </w:r>
    </w:p>
    <w:p w14:paraId="18E5F73B" w14:textId="77777777" w:rsidR="004F7A8E" w:rsidRDefault="00F448DC" w:rsidP="004F7A8E">
      <w:pPr>
        <w:jc w:val="center"/>
        <w:rPr>
          <w:b/>
          <w:sz w:val="32"/>
          <w:szCs w:val="32"/>
        </w:rPr>
      </w:pPr>
      <w:r w:rsidRPr="002770A0">
        <w:rPr>
          <w:b/>
          <w:sz w:val="32"/>
          <w:szCs w:val="32"/>
        </w:rPr>
        <w:t>ĐƠN KÊU CỨU KHẨN CẤP</w:t>
      </w:r>
    </w:p>
    <w:p w14:paraId="1A7F98D5" w14:textId="08C6DE63" w:rsidR="00F448DC" w:rsidRPr="00F31396" w:rsidRDefault="00F448DC" w:rsidP="00905C55">
      <w:pPr>
        <w:tabs>
          <w:tab w:val="left" w:pos="1418"/>
          <w:tab w:val="right" w:pos="2552"/>
          <w:tab w:val="left" w:leader="dot" w:pos="7513"/>
        </w:tabs>
        <w:rPr>
          <w:sz w:val="26"/>
          <w:szCs w:val="26"/>
        </w:rPr>
      </w:pPr>
      <w:r w:rsidRPr="00F31396">
        <w:rPr>
          <w:sz w:val="26"/>
          <w:szCs w:val="26"/>
        </w:rPr>
        <w:softHyphen/>
      </w:r>
      <w:r w:rsidR="00FA3F3E">
        <w:rPr>
          <w:sz w:val="26"/>
          <w:szCs w:val="26"/>
        </w:rPr>
        <w:tab/>
      </w:r>
      <w:r w:rsidR="00FA3F3E">
        <w:rPr>
          <w:sz w:val="26"/>
          <w:szCs w:val="26"/>
        </w:rPr>
        <w:tab/>
      </w:r>
      <w:r w:rsidRPr="00F31396">
        <w:rPr>
          <w:b/>
          <w:i/>
          <w:sz w:val="26"/>
          <w:szCs w:val="26"/>
        </w:rPr>
        <w:t>Kính gửi</w:t>
      </w:r>
      <w:r w:rsidRPr="00F31396">
        <w:rPr>
          <w:sz w:val="26"/>
          <w:szCs w:val="26"/>
        </w:rPr>
        <w:t xml:space="preserve">: </w:t>
      </w:r>
      <w:r w:rsidR="00905C55">
        <w:rPr>
          <w:sz w:val="26"/>
          <w:szCs w:val="26"/>
        </w:rPr>
        <w:tab/>
      </w:r>
      <w:bookmarkStart w:id="0" w:name="_GoBack"/>
      <w:bookmarkEnd w:id="0"/>
    </w:p>
    <w:p w14:paraId="319BE8EC" w14:textId="77777777" w:rsidR="00FA3F3E" w:rsidRDefault="00FA3F3E" w:rsidP="00F448DC">
      <w:pPr>
        <w:rPr>
          <w:sz w:val="26"/>
          <w:szCs w:val="26"/>
        </w:rPr>
      </w:pPr>
    </w:p>
    <w:p w14:paraId="2C16F487" w14:textId="66E3443E" w:rsidR="00F448DC" w:rsidRPr="00F31396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Tôi/Chúng tôi là:</w:t>
      </w:r>
      <w:r w:rsidR="009B7602">
        <w:rPr>
          <w:sz w:val="26"/>
          <w:szCs w:val="26"/>
        </w:rPr>
        <w:t xml:space="preserve"> </w:t>
      </w:r>
      <w:r w:rsidR="009B7602">
        <w:rPr>
          <w:sz w:val="26"/>
          <w:szCs w:val="26"/>
        </w:rPr>
        <w:tab/>
      </w:r>
    </w:p>
    <w:p w14:paraId="07AFAE05" w14:textId="72A03424" w:rsidR="00F448DC" w:rsidRPr="00F31396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Sinh ngày:</w:t>
      </w:r>
      <w:r w:rsidR="009B7602">
        <w:rPr>
          <w:sz w:val="26"/>
          <w:szCs w:val="26"/>
        </w:rPr>
        <w:t xml:space="preserve"> </w:t>
      </w:r>
      <w:r w:rsidR="009B7602">
        <w:rPr>
          <w:sz w:val="26"/>
          <w:szCs w:val="26"/>
        </w:rPr>
        <w:tab/>
      </w:r>
    </w:p>
    <w:p w14:paraId="79B3BA86" w14:textId="36347A11" w:rsidR="00F448DC" w:rsidRPr="00F31396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CMND</w:t>
      </w:r>
      <w:r w:rsidR="00FE6DDD">
        <w:rPr>
          <w:sz w:val="26"/>
          <w:szCs w:val="26"/>
        </w:rPr>
        <w:t>/CCCD</w:t>
      </w:r>
      <w:r w:rsidRPr="00F31396">
        <w:rPr>
          <w:sz w:val="26"/>
          <w:szCs w:val="26"/>
        </w:rPr>
        <w:t xml:space="preserve"> số: </w:t>
      </w:r>
      <w:r w:rsidR="00001009">
        <w:rPr>
          <w:sz w:val="26"/>
          <w:szCs w:val="26"/>
        </w:rPr>
        <w:tab/>
      </w:r>
    </w:p>
    <w:p w14:paraId="7F07962B" w14:textId="11602C90" w:rsidR="00F448DC" w:rsidRPr="00F31396" w:rsidRDefault="00F448DC" w:rsidP="002770A0">
      <w:pPr>
        <w:tabs>
          <w:tab w:val="left" w:leader="dot" w:pos="4111"/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Cấp ngày:</w:t>
      </w:r>
      <w:r w:rsidR="00001009">
        <w:rPr>
          <w:sz w:val="26"/>
          <w:szCs w:val="26"/>
        </w:rPr>
        <w:tab/>
      </w:r>
      <w:r w:rsidRPr="00F31396">
        <w:rPr>
          <w:sz w:val="26"/>
          <w:szCs w:val="26"/>
        </w:rPr>
        <w:t xml:space="preserve"> tại:</w:t>
      </w:r>
      <w:r w:rsidR="00001009">
        <w:rPr>
          <w:sz w:val="26"/>
          <w:szCs w:val="26"/>
        </w:rPr>
        <w:tab/>
      </w:r>
    </w:p>
    <w:p w14:paraId="6118FA9D" w14:textId="4FD2C283" w:rsidR="00F448DC" w:rsidRPr="00F31396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 xml:space="preserve">Hộ khẩu thường trú tại: </w:t>
      </w:r>
      <w:r w:rsidR="00001009">
        <w:rPr>
          <w:sz w:val="26"/>
          <w:szCs w:val="26"/>
        </w:rPr>
        <w:tab/>
      </w:r>
    </w:p>
    <w:p w14:paraId="165330C7" w14:textId="7D8D1F04" w:rsidR="00F448DC" w:rsidRPr="00F31396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 xml:space="preserve">Địa chỉ liên hệ: </w:t>
      </w:r>
      <w:r w:rsidR="00001009">
        <w:rPr>
          <w:sz w:val="26"/>
          <w:szCs w:val="26"/>
        </w:rPr>
        <w:tab/>
      </w:r>
    </w:p>
    <w:p w14:paraId="4279EE54" w14:textId="5F1ADCBB" w:rsidR="004F6A1F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Hôm nay tôi/chúng tôi viết đơn này, xin được trình bày vấn đề sau:</w:t>
      </w:r>
      <w:r w:rsidR="004F6A1F">
        <w:rPr>
          <w:sz w:val="26"/>
          <w:szCs w:val="26"/>
        </w:rPr>
        <w:tab/>
      </w:r>
    </w:p>
    <w:p w14:paraId="2D06CDCE" w14:textId="21C54E08" w:rsidR="004F6A1F" w:rsidRDefault="004F6A1F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94F4F31" w14:textId="5AC72260" w:rsidR="00B24BFE" w:rsidRDefault="00B24BFE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47E9C69" w14:textId="15707EF7" w:rsidR="00B24BFE" w:rsidRDefault="00B24BFE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C39676" w14:textId="456FE058" w:rsidR="00701739" w:rsidRDefault="00701739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7D3744C" w14:textId="292EF288" w:rsidR="00F448DC" w:rsidRDefault="00F448DC" w:rsidP="002770A0">
      <w:pPr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Sự việc trên đã gây ra hậu quả/tác động nghiêm trọng tới đời sống của chúng tôi</w:t>
      </w:r>
      <w:r w:rsidR="00BD5A47">
        <w:rPr>
          <w:sz w:val="26"/>
          <w:szCs w:val="26"/>
        </w:rPr>
        <w:t>:</w:t>
      </w:r>
    </w:p>
    <w:p w14:paraId="4DF013B0" w14:textId="77777777" w:rsidR="00BD5A47" w:rsidRDefault="00BD5A47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E301D55" w14:textId="77777777" w:rsidR="00BD5A47" w:rsidRDefault="00BD5A47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6E209E9" w14:textId="77777777" w:rsidR="00BD5A47" w:rsidRDefault="00BD5A47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CF3D00" w14:textId="6B6DD458" w:rsidR="00F448DC" w:rsidRDefault="00F448DC" w:rsidP="002770A0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 xml:space="preserve">Căn cứ, bằng chứng về hậu quả đã xảy ra: </w:t>
      </w:r>
      <w:r w:rsidR="00BD5A47">
        <w:rPr>
          <w:sz w:val="26"/>
          <w:szCs w:val="26"/>
        </w:rPr>
        <w:tab/>
      </w:r>
    </w:p>
    <w:p w14:paraId="6F781586" w14:textId="341491F5" w:rsidR="00BD5A47" w:rsidRDefault="00BD5A47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4303142" w14:textId="6FFE61A3" w:rsidR="00BD5A47" w:rsidRDefault="00BD5A47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CF4A9F9" w14:textId="21295D65" w:rsidR="00701739" w:rsidRPr="00F31396" w:rsidRDefault="00701739" w:rsidP="002770A0">
      <w:pPr>
        <w:tabs>
          <w:tab w:val="left" w:leader="dot" w:pos="9072"/>
        </w:tabs>
        <w:spacing w:line="312" w:lineRule="auto"/>
        <w:ind w:right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5BF8FEE" w14:textId="1B5220D0" w:rsidR="00F448DC" w:rsidRPr="00F31396" w:rsidRDefault="00F448DC" w:rsidP="0005680A">
      <w:pPr>
        <w:tabs>
          <w:tab w:val="left" w:leader="dot" w:pos="9072"/>
        </w:tabs>
        <w:spacing w:line="312" w:lineRule="auto"/>
        <w:ind w:right="0" w:firstLine="720"/>
        <w:rPr>
          <w:sz w:val="26"/>
          <w:szCs w:val="26"/>
        </w:rPr>
      </w:pPr>
      <w:r w:rsidRPr="00F31396">
        <w:rPr>
          <w:sz w:val="26"/>
          <w:szCs w:val="26"/>
        </w:rPr>
        <w:t>Vì vậy tôi/chúng tôi làm đơn kêu cứu này mong Quý cơ quan/ông/bà</w:t>
      </w:r>
      <w:r w:rsidR="0005680A">
        <w:rPr>
          <w:sz w:val="26"/>
          <w:szCs w:val="26"/>
        </w:rPr>
        <w:t xml:space="preserve"> …………………</w:t>
      </w:r>
      <w:r w:rsidR="00911640">
        <w:rPr>
          <w:sz w:val="26"/>
          <w:szCs w:val="26"/>
        </w:rPr>
        <w:t>…………</w:t>
      </w:r>
      <w:r w:rsidRPr="00F31396">
        <w:rPr>
          <w:sz w:val="26"/>
          <w:szCs w:val="26"/>
        </w:rPr>
        <w:t xml:space="preserve"> lưu tâm, xem xét và có những biện pháp, giải pháp phù hợp giải quyết vấn đề trên để đảm bảo cuộc sống và lợi ích hợp pháp của tôi/chúng tôi.</w:t>
      </w:r>
    </w:p>
    <w:p w14:paraId="5101A0F6" w14:textId="1A038B63" w:rsidR="00F448DC" w:rsidRPr="00F31396" w:rsidRDefault="00F448DC" w:rsidP="002770A0">
      <w:pPr>
        <w:spacing w:line="312" w:lineRule="auto"/>
        <w:ind w:right="0"/>
        <w:rPr>
          <w:sz w:val="26"/>
          <w:szCs w:val="26"/>
        </w:rPr>
      </w:pPr>
      <w:r w:rsidRPr="00F31396">
        <w:rPr>
          <w:sz w:val="26"/>
          <w:szCs w:val="26"/>
        </w:rPr>
        <w:t>Tôi/chúng tôi xin chân thành cảm ơn!</w:t>
      </w:r>
    </w:p>
    <w:p w14:paraId="4688CED0" w14:textId="77777777" w:rsidR="00F448DC" w:rsidRPr="00F31396" w:rsidRDefault="00F448DC" w:rsidP="002770A0">
      <w:pPr>
        <w:spacing w:line="312" w:lineRule="auto"/>
        <w:ind w:righ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F448DC" w:rsidRPr="006B0E2B" w14:paraId="1E37885E" w14:textId="77777777" w:rsidTr="00CF746D">
        <w:tc>
          <w:tcPr>
            <w:tcW w:w="4621" w:type="dxa"/>
          </w:tcPr>
          <w:p w14:paraId="0972EC6A" w14:textId="77777777" w:rsidR="00F448DC" w:rsidRPr="006B0E2B" w:rsidRDefault="00F448DC" w:rsidP="002770A0">
            <w:pPr>
              <w:spacing w:line="312" w:lineRule="auto"/>
              <w:ind w:right="0"/>
              <w:rPr>
                <w:sz w:val="26"/>
                <w:szCs w:val="26"/>
              </w:rPr>
            </w:pPr>
          </w:p>
        </w:tc>
        <w:tc>
          <w:tcPr>
            <w:tcW w:w="4622" w:type="dxa"/>
          </w:tcPr>
          <w:p w14:paraId="18E452BC" w14:textId="77777777" w:rsidR="00F448DC" w:rsidRPr="006B0E2B" w:rsidRDefault="00F448DC" w:rsidP="002770A0">
            <w:pPr>
              <w:spacing w:line="312" w:lineRule="auto"/>
              <w:ind w:right="0"/>
              <w:jc w:val="center"/>
              <w:rPr>
                <w:b/>
                <w:sz w:val="26"/>
                <w:szCs w:val="26"/>
              </w:rPr>
            </w:pPr>
            <w:r w:rsidRPr="006B0E2B">
              <w:rPr>
                <w:b/>
                <w:sz w:val="26"/>
                <w:szCs w:val="26"/>
              </w:rPr>
              <w:t>NGƯỜI LÀM ĐƠN</w:t>
            </w:r>
          </w:p>
          <w:p w14:paraId="6F800B1F" w14:textId="457A7E72" w:rsidR="00F448DC" w:rsidRPr="000D1648" w:rsidRDefault="00F448DC" w:rsidP="002770A0">
            <w:pPr>
              <w:spacing w:line="312" w:lineRule="auto"/>
              <w:ind w:right="0"/>
              <w:jc w:val="center"/>
              <w:rPr>
                <w:i/>
                <w:iCs/>
                <w:sz w:val="26"/>
                <w:szCs w:val="26"/>
              </w:rPr>
            </w:pPr>
            <w:r w:rsidRPr="000D1648">
              <w:rPr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53774B66" w14:textId="77777777" w:rsidR="00F448DC" w:rsidRPr="00F31396" w:rsidRDefault="00F448DC" w:rsidP="00F448DC">
      <w:pPr>
        <w:rPr>
          <w:sz w:val="26"/>
          <w:szCs w:val="26"/>
        </w:rPr>
      </w:pPr>
    </w:p>
    <w:p w14:paraId="6FA4EC87" w14:textId="77777777" w:rsidR="0012605B" w:rsidRDefault="0012605B"/>
    <w:sectPr w:rsidR="0012605B" w:rsidSect="00950838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2D40" w14:textId="77777777" w:rsidR="00CC2BB6" w:rsidRDefault="00CC2BB6" w:rsidP="005D5EA0">
      <w:pPr>
        <w:spacing w:line="240" w:lineRule="auto"/>
      </w:pPr>
      <w:r>
        <w:separator/>
      </w:r>
    </w:p>
  </w:endnote>
  <w:endnote w:type="continuationSeparator" w:id="0">
    <w:p w14:paraId="2714BFE5" w14:textId="77777777" w:rsidR="00CC2BB6" w:rsidRDefault="00CC2BB6" w:rsidP="005D5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9D1D" w14:textId="77777777" w:rsidR="00CC2BB6" w:rsidRDefault="00CC2BB6" w:rsidP="005D5EA0">
      <w:pPr>
        <w:spacing w:line="240" w:lineRule="auto"/>
      </w:pPr>
      <w:r>
        <w:separator/>
      </w:r>
    </w:p>
  </w:footnote>
  <w:footnote w:type="continuationSeparator" w:id="0">
    <w:p w14:paraId="2D916F98" w14:textId="77777777" w:rsidR="00CC2BB6" w:rsidRDefault="00CC2BB6" w:rsidP="005D5E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B"/>
    <w:rsid w:val="00001009"/>
    <w:rsid w:val="0005680A"/>
    <w:rsid w:val="000D1648"/>
    <w:rsid w:val="00124873"/>
    <w:rsid w:val="0012605B"/>
    <w:rsid w:val="002770A0"/>
    <w:rsid w:val="004F6A1F"/>
    <w:rsid w:val="004F7A8E"/>
    <w:rsid w:val="005D5EA0"/>
    <w:rsid w:val="0069125A"/>
    <w:rsid w:val="00701739"/>
    <w:rsid w:val="00905C55"/>
    <w:rsid w:val="00911640"/>
    <w:rsid w:val="009373FB"/>
    <w:rsid w:val="00950838"/>
    <w:rsid w:val="009B7602"/>
    <w:rsid w:val="00A6250A"/>
    <w:rsid w:val="00B1296A"/>
    <w:rsid w:val="00B24BFE"/>
    <w:rsid w:val="00BD5A47"/>
    <w:rsid w:val="00C96E68"/>
    <w:rsid w:val="00CC2BB6"/>
    <w:rsid w:val="00E3378E"/>
    <w:rsid w:val="00F448DC"/>
    <w:rsid w:val="00FA3F3E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2A96"/>
  <w15:chartTrackingRefBased/>
  <w15:docId w15:val="{3D352FF6-9A77-45EB-B7D9-82A5C2E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DC"/>
    <w:pPr>
      <w:spacing w:after="0" w:line="360" w:lineRule="auto"/>
      <w:ind w:right="-22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8DC"/>
    <w:pPr>
      <w:spacing w:before="100" w:beforeAutospacing="1" w:after="100" w:afterAutospacing="1" w:line="240" w:lineRule="auto"/>
      <w:ind w:right="0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48D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448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DC"/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D5E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A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28</cp:revision>
  <dcterms:created xsi:type="dcterms:W3CDTF">2020-09-22T03:09:00Z</dcterms:created>
  <dcterms:modified xsi:type="dcterms:W3CDTF">2020-09-24T02:59:00Z</dcterms:modified>
</cp:coreProperties>
</file>